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9A6" w:rsidRPr="005C79A6" w:rsidRDefault="005C79A6" w:rsidP="005C79A6">
      <w:pPr>
        <w:jc w:val="center"/>
        <w:rPr>
          <w:rFonts w:ascii="標楷體" w:eastAsia="標楷體" w:hAnsi="標楷體"/>
          <w:sz w:val="40"/>
        </w:rPr>
      </w:pPr>
      <w:r w:rsidRPr="005C79A6">
        <w:rPr>
          <w:rFonts w:ascii="標楷體" w:eastAsia="標楷體" w:hAnsi="標楷體" w:hint="eastAsia"/>
          <w:sz w:val="40"/>
        </w:rPr>
        <w:t>嘉義縣議會</w:t>
      </w:r>
      <w:r w:rsidR="00D768E5">
        <w:rPr>
          <w:rFonts w:ascii="標楷體" w:eastAsia="標楷體" w:hAnsi="標楷體" w:hint="eastAsia"/>
          <w:sz w:val="40"/>
        </w:rPr>
        <w:t>第</w:t>
      </w:r>
      <w:r w:rsidR="007E47E3">
        <w:rPr>
          <w:rFonts w:ascii="標楷體" w:eastAsia="標楷體" w:hAnsi="標楷體" w:hint="eastAsia"/>
          <w:sz w:val="40"/>
        </w:rPr>
        <w:t>20</w:t>
      </w:r>
      <w:r w:rsidR="00D768E5">
        <w:rPr>
          <w:rFonts w:ascii="標楷體" w:eastAsia="標楷體" w:hAnsi="標楷體" w:hint="eastAsia"/>
          <w:sz w:val="40"/>
        </w:rPr>
        <w:t>屆</w:t>
      </w:r>
      <w:r w:rsidRPr="005C79A6">
        <w:rPr>
          <w:rFonts w:ascii="標楷體" w:eastAsia="標楷體" w:hAnsi="標楷體" w:hint="eastAsia"/>
          <w:sz w:val="40"/>
        </w:rPr>
        <w:t>議員基本資料填寫單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567"/>
        <w:gridCol w:w="1559"/>
        <w:gridCol w:w="4568"/>
      </w:tblGrid>
      <w:tr w:rsidR="00F44670" w:rsidRPr="000B5A7B" w:rsidTr="00F44670">
        <w:trPr>
          <w:trHeight w:val="383"/>
        </w:trPr>
        <w:tc>
          <w:tcPr>
            <w:tcW w:w="2235" w:type="dxa"/>
            <w:gridSpan w:val="2"/>
          </w:tcPr>
          <w:p w:rsidR="00F44670" w:rsidRPr="000B5A7B" w:rsidRDefault="00F44670">
            <w:pPr>
              <w:rPr>
                <w:rFonts w:ascii="標楷體" w:eastAsia="標楷體" w:hAnsi="標楷體"/>
                <w:sz w:val="28"/>
              </w:rPr>
            </w:pPr>
            <w:r w:rsidRPr="000B5A7B">
              <w:rPr>
                <w:rFonts w:ascii="標楷體" w:eastAsia="標楷體" w:hAnsi="標楷體" w:hint="eastAsia"/>
                <w:sz w:val="28"/>
              </w:rPr>
              <w:t>個人照片</w:t>
            </w:r>
          </w:p>
        </w:tc>
        <w:tc>
          <w:tcPr>
            <w:tcW w:w="1559" w:type="dxa"/>
          </w:tcPr>
          <w:p w:rsidR="00F44670" w:rsidRPr="000B5A7B" w:rsidRDefault="00F44670" w:rsidP="005C79A6">
            <w:pPr>
              <w:rPr>
                <w:rFonts w:ascii="標楷體" w:eastAsia="標楷體" w:hAnsi="標楷體"/>
                <w:sz w:val="28"/>
              </w:rPr>
            </w:pPr>
            <w:r w:rsidRPr="000B5A7B">
              <w:rPr>
                <w:rFonts w:ascii="標楷體" w:eastAsia="標楷體" w:hAnsi="標楷體" w:hint="eastAsia"/>
                <w:sz w:val="28"/>
              </w:rPr>
              <w:t>*選區</w:t>
            </w:r>
          </w:p>
        </w:tc>
        <w:tc>
          <w:tcPr>
            <w:tcW w:w="4568" w:type="dxa"/>
          </w:tcPr>
          <w:p w:rsidR="00F44670" w:rsidRPr="000B5A7B" w:rsidRDefault="00F44670" w:rsidP="000B5A7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B5A7B" w:rsidRPr="000B5A7B" w:rsidTr="00F44670">
        <w:trPr>
          <w:trHeight w:val="844"/>
        </w:trPr>
        <w:tc>
          <w:tcPr>
            <w:tcW w:w="2235" w:type="dxa"/>
            <w:gridSpan w:val="2"/>
            <w:vMerge w:val="restart"/>
          </w:tcPr>
          <w:p w:rsidR="000B5A7B" w:rsidRPr="000B5A7B" w:rsidRDefault="000B5A7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</w:tcPr>
          <w:p w:rsidR="000B5A7B" w:rsidRPr="000B5A7B" w:rsidRDefault="000B5A7B">
            <w:pPr>
              <w:rPr>
                <w:rFonts w:ascii="標楷體" w:eastAsia="標楷體" w:hAnsi="標楷體"/>
                <w:sz w:val="28"/>
              </w:rPr>
            </w:pPr>
            <w:r w:rsidRPr="000B5A7B">
              <w:rPr>
                <w:rFonts w:ascii="標楷體" w:eastAsia="標楷體" w:hAnsi="標楷體" w:hint="eastAsia"/>
                <w:sz w:val="28"/>
              </w:rPr>
              <w:t>*姓名</w:t>
            </w:r>
          </w:p>
        </w:tc>
        <w:tc>
          <w:tcPr>
            <w:tcW w:w="4568" w:type="dxa"/>
          </w:tcPr>
          <w:p w:rsidR="000B5A7B" w:rsidRPr="000B5A7B" w:rsidRDefault="000B5A7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B5A7B" w:rsidRPr="000B5A7B" w:rsidTr="00D768E5">
        <w:trPr>
          <w:trHeight w:val="1363"/>
        </w:trPr>
        <w:tc>
          <w:tcPr>
            <w:tcW w:w="2235" w:type="dxa"/>
            <w:gridSpan w:val="2"/>
            <w:vMerge/>
          </w:tcPr>
          <w:p w:rsidR="000B5A7B" w:rsidRPr="000B5A7B" w:rsidRDefault="000B5A7B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0B5A7B" w:rsidRPr="000B5A7B" w:rsidRDefault="00F44670" w:rsidP="00D768E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</w:t>
            </w:r>
            <w:r w:rsidRPr="000B5A7B">
              <w:rPr>
                <w:rFonts w:ascii="標楷體" w:eastAsia="標楷體" w:hAnsi="標楷體" w:hint="eastAsia"/>
                <w:sz w:val="28"/>
              </w:rPr>
              <w:t>連絡電話</w:t>
            </w:r>
          </w:p>
        </w:tc>
        <w:tc>
          <w:tcPr>
            <w:tcW w:w="4568" w:type="dxa"/>
          </w:tcPr>
          <w:p w:rsidR="000B5A7B" w:rsidRPr="000B5A7B" w:rsidRDefault="000B5A7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C72FE" w:rsidRPr="000B5A7B" w:rsidTr="000B5A7B">
        <w:tc>
          <w:tcPr>
            <w:tcW w:w="1668" w:type="dxa"/>
          </w:tcPr>
          <w:p w:rsidR="005C72FE" w:rsidRPr="000B5A7B" w:rsidRDefault="000B5A7B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*</w:t>
            </w:r>
            <w:r w:rsidRPr="000B5A7B">
              <w:rPr>
                <w:rFonts w:ascii="標楷體" w:eastAsia="標楷體" w:hAnsi="標楷體" w:hint="eastAsia"/>
                <w:sz w:val="28"/>
              </w:rPr>
              <w:t>聯絡地址</w:t>
            </w:r>
          </w:p>
        </w:tc>
        <w:tc>
          <w:tcPr>
            <w:tcW w:w="6694" w:type="dxa"/>
            <w:gridSpan w:val="3"/>
          </w:tcPr>
          <w:p w:rsidR="005C72FE" w:rsidRPr="000B5A7B" w:rsidRDefault="005C72F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C72FE" w:rsidRPr="000B5A7B" w:rsidTr="000B5A7B">
        <w:tc>
          <w:tcPr>
            <w:tcW w:w="1668" w:type="dxa"/>
          </w:tcPr>
          <w:p w:rsidR="005C72FE" w:rsidRPr="000B5A7B" w:rsidRDefault="000B5A7B" w:rsidP="000B5A7B">
            <w:pPr>
              <w:rPr>
                <w:rFonts w:ascii="標楷體" w:eastAsia="標楷體" w:hAnsi="標楷體"/>
                <w:sz w:val="28"/>
              </w:rPr>
            </w:pPr>
            <w:r w:rsidRPr="000B5A7B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6694" w:type="dxa"/>
            <w:gridSpan w:val="3"/>
          </w:tcPr>
          <w:p w:rsidR="005C72FE" w:rsidRPr="000B5A7B" w:rsidRDefault="005C72F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5C72FE" w:rsidRPr="000B5A7B" w:rsidTr="00F44670">
        <w:trPr>
          <w:trHeight w:val="1748"/>
        </w:trPr>
        <w:tc>
          <w:tcPr>
            <w:tcW w:w="1668" w:type="dxa"/>
          </w:tcPr>
          <w:p w:rsidR="005C72FE" w:rsidRPr="000B5A7B" w:rsidRDefault="000B5A7B">
            <w:pPr>
              <w:rPr>
                <w:rFonts w:ascii="標楷體" w:eastAsia="標楷體" w:hAnsi="標楷體"/>
                <w:sz w:val="28"/>
              </w:rPr>
            </w:pPr>
            <w:r w:rsidRPr="000B5A7B">
              <w:rPr>
                <w:rFonts w:ascii="標楷體" w:eastAsia="標楷體" w:hAnsi="標楷體" w:hint="eastAsia"/>
                <w:sz w:val="28"/>
              </w:rPr>
              <w:t>學歷</w:t>
            </w:r>
          </w:p>
        </w:tc>
        <w:tc>
          <w:tcPr>
            <w:tcW w:w="6694" w:type="dxa"/>
            <w:gridSpan w:val="3"/>
          </w:tcPr>
          <w:p w:rsidR="005C72FE" w:rsidRPr="000B5A7B" w:rsidRDefault="005C72FE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B5A7B" w:rsidRPr="000B5A7B" w:rsidTr="00A55E02">
        <w:trPr>
          <w:trHeight w:val="1834"/>
        </w:trPr>
        <w:tc>
          <w:tcPr>
            <w:tcW w:w="1668" w:type="dxa"/>
          </w:tcPr>
          <w:p w:rsidR="000B5A7B" w:rsidRPr="000B5A7B" w:rsidRDefault="000B5A7B">
            <w:pPr>
              <w:rPr>
                <w:rFonts w:ascii="標楷體" w:eastAsia="標楷體" w:hAnsi="標楷體"/>
                <w:sz w:val="28"/>
              </w:rPr>
            </w:pPr>
            <w:r w:rsidRPr="000B5A7B">
              <w:rPr>
                <w:rFonts w:ascii="標楷體" w:eastAsia="標楷體" w:hAnsi="標楷體" w:hint="eastAsia"/>
                <w:sz w:val="28"/>
              </w:rPr>
              <w:t>經歷</w:t>
            </w:r>
          </w:p>
        </w:tc>
        <w:tc>
          <w:tcPr>
            <w:tcW w:w="6694" w:type="dxa"/>
            <w:gridSpan w:val="3"/>
          </w:tcPr>
          <w:p w:rsidR="000B5A7B" w:rsidRPr="000B5A7B" w:rsidRDefault="000B5A7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B5A7B" w:rsidRPr="000B5A7B" w:rsidTr="00F44670">
        <w:trPr>
          <w:trHeight w:val="2551"/>
        </w:trPr>
        <w:tc>
          <w:tcPr>
            <w:tcW w:w="1668" w:type="dxa"/>
          </w:tcPr>
          <w:p w:rsidR="000B5A7B" w:rsidRPr="000B5A7B" w:rsidRDefault="000B5A7B">
            <w:pPr>
              <w:rPr>
                <w:rFonts w:ascii="標楷體" w:eastAsia="標楷體" w:hAnsi="標楷體"/>
                <w:sz w:val="28"/>
              </w:rPr>
            </w:pPr>
            <w:r w:rsidRPr="000B5A7B">
              <w:rPr>
                <w:rFonts w:ascii="標楷體" w:eastAsia="標楷體" w:hAnsi="標楷體" w:hint="eastAsia"/>
                <w:sz w:val="28"/>
              </w:rPr>
              <w:t>政見</w:t>
            </w:r>
          </w:p>
        </w:tc>
        <w:tc>
          <w:tcPr>
            <w:tcW w:w="6694" w:type="dxa"/>
            <w:gridSpan w:val="3"/>
          </w:tcPr>
          <w:p w:rsidR="000B5A7B" w:rsidRPr="000B5A7B" w:rsidRDefault="000B5A7B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0B5A7B" w:rsidRPr="000B5A7B" w:rsidTr="00F44670">
        <w:trPr>
          <w:trHeight w:val="2672"/>
        </w:trPr>
        <w:tc>
          <w:tcPr>
            <w:tcW w:w="1668" w:type="dxa"/>
          </w:tcPr>
          <w:p w:rsidR="00A55E02" w:rsidRDefault="00A55E02">
            <w:pPr>
              <w:rPr>
                <w:rFonts w:ascii="標楷體" w:eastAsia="標楷體" w:hAnsi="標楷體"/>
                <w:kern w:val="0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社群媒體</w:t>
            </w:r>
          </w:p>
          <w:p w:rsidR="000B5A7B" w:rsidRPr="000B5A7B" w:rsidRDefault="00A55E0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</w:rPr>
              <w:t>連結</w:t>
            </w:r>
          </w:p>
        </w:tc>
        <w:tc>
          <w:tcPr>
            <w:tcW w:w="6694" w:type="dxa"/>
            <w:gridSpan w:val="3"/>
          </w:tcPr>
          <w:p w:rsidR="000B5A7B" w:rsidRPr="000B5A7B" w:rsidRDefault="000B5A7B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657B13" w:rsidRPr="00657B13" w:rsidRDefault="00BB7BD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PS:</w:t>
      </w:r>
      <w:proofErr w:type="gramStart"/>
      <w:r w:rsidR="009C3549">
        <w:rPr>
          <w:rFonts w:ascii="標楷體" w:eastAsia="標楷體" w:hAnsi="標楷體" w:hint="eastAsia"/>
        </w:rPr>
        <w:t>填完請回</w:t>
      </w:r>
      <w:proofErr w:type="gramEnd"/>
      <w:r w:rsidR="009C3549">
        <w:rPr>
          <w:rFonts w:ascii="標楷體" w:eastAsia="標楷體" w:hAnsi="標楷體" w:hint="eastAsia"/>
        </w:rPr>
        <w:t>傳行政組楊小姐</w:t>
      </w:r>
      <w:bookmarkStart w:id="0" w:name="_GoBack"/>
      <w:bookmarkEnd w:id="0"/>
      <w:r w:rsidR="00657B13" w:rsidRPr="00657B13">
        <w:rPr>
          <w:rFonts w:ascii="標楷體" w:eastAsia="標楷體" w:hAnsi="標楷體" w:hint="eastAsia"/>
        </w:rPr>
        <w:t>(</w:t>
      </w:r>
      <w:hyperlink r:id="rId4" w:history="1">
        <w:r w:rsidR="00657B13" w:rsidRPr="00657B13">
          <w:rPr>
            <w:rStyle w:val="a6"/>
            <w:rFonts w:ascii="標楷體" w:eastAsia="標楷體" w:hAnsi="標楷體" w:hint="eastAsia"/>
          </w:rPr>
          <w:t>m</w:t>
        </w:r>
        <w:r w:rsidR="00657B13" w:rsidRPr="00657B13">
          <w:rPr>
            <w:rStyle w:val="a6"/>
            <w:rFonts w:ascii="標楷體" w:eastAsia="標楷體" w:hAnsi="標楷體"/>
          </w:rPr>
          <w:t>fyang@cyscc.gov.tw</w:t>
        </w:r>
      </w:hyperlink>
      <w:r w:rsidR="00657B13" w:rsidRPr="00657B13">
        <w:rPr>
          <w:rFonts w:ascii="標楷體" w:eastAsia="標楷體" w:hAnsi="標楷體"/>
        </w:rPr>
        <w:t>)</w:t>
      </w:r>
      <w:r w:rsidR="00657B13" w:rsidRPr="00657B13">
        <w:rPr>
          <w:rFonts w:ascii="標楷體" w:eastAsia="標楷體" w:hAnsi="標楷體" w:hint="eastAsia"/>
        </w:rPr>
        <w:t>或傳真(05)3620336</w:t>
      </w:r>
      <w:r w:rsidR="007E47E3">
        <w:rPr>
          <w:rFonts w:ascii="標楷體" w:eastAsia="標楷體" w:hAnsi="標楷體" w:hint="eastAsia"/>
        </w:rPr>
        <w:t>，有問題請洽分機#232</w:t>
      </w:r>
    </w:p>
    <w:sectPr w:rsidR="00657B13" w:rsidRPr="00657B13" w:rsidSect="005C79A6">
      <w:pgSz w:w="11906" w:h="16838"/>
      <w:pgMar w:top="426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FE"/>
    <w:rsid w:val="000B5A7B"/>
    <w:rsid w:val="000D5117"/>
    <w:rsid w:val="00106C3C"/>
    <w:rsid w:val="001460E1"/>
    <w:rsid w:val="001520AB"/>
    <w:rsid w:val="0015708A"/>
    <w:rsid w:val="00164DF9"/>
    <w:rsid w:val="001B7D6E"/>
    <w:rsid w:val="00203A02"/>
    <w:rsid w:val="00212AC2"/>
    <w:rsid w:val="00235393"/>
    <w:rsid w:val="00246BC2"/>
    <w:rsid w:val="002B17DC"/>
    <w:rsid w:val="002B6FDD"/>
    <w:rsid w:val="002C409D"/>
    <w:rsid w:val="003660C5"/>
    <w:rsid w:val="003A4302"/>
    <w:rsid w:val="003F1592"/>
    <w:rsid w:val="00444015"/>
    <w:rsid w:val="004714EE"/>
    <w:rsid w:val="004A32A7"/>
    <w:rsid w:val="004B005F"/>
    <w:rsid w:val="004F0323"/>
    <w:rsid w:val="0050180C"/>
    <w:rsid w:val="005368EF"/>
    <w:rsid w:val="005C22A1"/>
    <w:rsid w:val="005C72FE"/>
    <w:rsid w:val="005C79A6"/>
    <w:rsid w:val="005F4147"/>
    <w:rsid w:val="00612677"/>
    <w:rsid w:val="0061509A"/>
    <w:rsid w:val="006375C0"/>
    <w:rsid w:val="00647F77"/>
    <w:rsid w:val="00657B13"/>
    <w:rsid w:val="00667F95"/>
    <w:rsid w:val="006744CF"/>
    <w:rsid w:val="00687336"/>
    <w:rsid w:val="00695390"/>
    <w:rsid w:val="0069648C"/>
    <w:rsid w:val="006D64FE"/>
    <w:rsid w:val="006E3ED0"/>
    <w:rsid w:val="006F0DB5"/>
    <w:rsid w:val="006F1613"/>
    <w:rsid w:val="0073124F"/>
    <w:rsid w:val="00751C88"/>
    <w:rsid w:val="007E47E3"/>
    <w:rsid w:val="007F204E"/>
    <w:rsid w:val="008B2FED"/>
    <w:rsid w:val="008C7A72"/>
    <w:rsid w:val="008D65C9"/>
    <w:rsid w:val="00937F19"/>
    <w:rsid w:val="009A0D46"/>
    <w:rsid w:val="009C3549"/>
    <w:rsid w:val="00A2613C"/>
    <w:rsid w:val="00A4253A"/>
    <w:rsid w:val="00A55E02"/>
    <w:rsid w:val="00A85E98"/>
    <w:rsid w:val="00AF181E"/>
    <w:rsid w:val="00B02BBA"/>
    <w:rsid w:val="00B2643F"/>
    <w:rsid w:val="00B70520"/>
    <w:rsid w:val="00B81F7D"/>
    <w:rsid w:val="00BB7BDF"/>
    <w:rsid w:val="00BD7034"/>
    <w:rsid w:val="00BE74DF"/>
    <w:rsid w:val="00C94E0C"/>
    <w:rsid w:val="00CA232A"/>
    <w:rsid w:val="00CD7F29"/>
    <w:rsid w:val="00D01B4A"/>
    <w:rsid w:val="00D50F5E"/>
    <w:rsid w:val="00D705F1"/>
    <w:rsid w:val="00D768E5"/>
    <w:rsid w:val="00DE1CA5"/>
    <w:rsid w:val="00E16758"/>
    <w:rsid w:val="00E66F68"/>
    <w:rsid w:val="00E9437C"/>
    <w:rsid w:val="00E9640D"/>
    <w:rsid w:val="00EB6E28"/>
    <w:rsid w:val="00EF15C9"/>
    <w:rsid w:val="00F44670"/>
    <w:rsid w:val="00F7370F"/>
    <w:rsid w:val="00FA33DD"/>
    <w:rsid w:val="00FD329B"/>
    <w:rsid w:val="00FD4694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0A024"/>
  <w15:docId w15:val="{BC9D0ED1-F306-4DB3-AEED-FC153AF4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dstar1">
    <w:name w:val="redstar1"/>
    <w:basedOn w:val="a0"/>
    <w:rsid w:val="005C72FE"/>
    <w:rPr>
      <w:rFonts w:ascii="標楷體" w:eastAsia="標楷體" w:hAnsi="標楷體" w:hint="eastAsia"/>
      <w:color w:val="FF0000"/>
    </w:rPr>
  </w:style>
  <w:style w:type="paragraph" w:styleId="a4">
    <w:name w:val="Balloon Text"/>
    <w:basedOn w:val="a"/>
    <w:link w:val="a5"/>
    <w:uiPriority w:val="99"/>
    <w:semiHidden/>
    <w:unhideWhenUsed/>
    <w:rsid w:val="00B70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7052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57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fyang@cyscc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28</Words>
  <Characters>163</Characters>
  <Application>Microsoft Office Word</Application>
  <DocSecurity>0</DocSecurity>
  <Lines>1</Lines>
  <Paragraphs>1</Paragraphs>
  <ScaleCrop>false</ScaleCrop>
  <Company>Hewlett-Packard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mfyang_楊明芬</dc:creator>
  <cp:lastModifiedBy>楊明芬</cp:lastModifiedBy>
  <cp:revision>10</cp:revision>
  <cp:lastPrinted>2019-01-21T01:45:00Z</cp:lastPrinted>
  <dcterms:created xsi:type="dcterms:W3CDTF">2014-12-22T07:24:00Z</dcterms:created>
  <dcterms:modified xsi:type="dcterms:W3CDTF">2022-12-02T01:32:00Z</dcterms:modified>
</cp:coreProperties>
</file>